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FA11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3EC9B74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年度上海市人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民政府决策咨询研究重大课题选题汇总表</w:t>
      </w:r>
    </w:p>
    <w:p w14:paraId="675355F3">
      <w:pPr>
        <w:rPr>
          <w:rFonts w:asciiTheme="minorEastAsia" w:hAnsiTheme="minorEastAsia" w:cstheme="minorEastAsia"/>
        </w:rPr>
      </w:pPr>
    </w:p>
    <w:tbl>
      <w:tblPr>
        <w:tblStyle w:val="5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54"/>
        <w:gridCol w:w="1734"/>
        <w:gridCol w:w="2939"/>
        <w:gridCol w:w="1678"/>
      </w:tblGrid>
      <w:tr w14:paraId="28AB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74CF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95EB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0F05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选题联系人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420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C46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 w14:paraId="4F5D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AED7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D33B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EB9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9CF8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1851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D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B783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C090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59B2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DA47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EA56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4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67D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3AB2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0CDF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9AD5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C6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0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EA04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FBCF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43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4FA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CCEC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5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CDA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076A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4FFC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19AA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7242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C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0831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66F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53C0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01EC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3106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E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0CD2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36E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104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EA3A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12E4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3D9B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2DD5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85FD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15D6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B80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1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66109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17B1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38F1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858F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283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F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C546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D73B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93F5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F6BE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0E4B">
            <w:pPr>
              <w:widowControl/>
              <w:spacing w:line="5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93876D"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WRmYzA0MTlmZmNlZGQ0OTlhYzQ0YzE4Y2IzZTAifQ=="/>
  </w:docVars>
  <w:rsids>
    <w:rsidRoot w:val="009A56A4"/>
    <w:rsid w:val="0000030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85B68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7AF281C"/>
    <w:rsid w:val="37F97198"/>
    <w:rsid w:val="3CB9096C"/>
    <w:rsid w:val="3F0150D3"/>
    <w:rsid w:val="40696099"/>
    <w:rsid w:val="44000BD0"/>
    <w:rsid w:val="4DFFE854"/>
    <w:rsid w:val="4E546E7F"/>
    <w:rsid w:val="55CF0436"/>
    <w:rsid w:val="59BB10F1"/>
    <w:rsid w:val="5AF10547"/>
    <w:rsid w:val="5D851540"/>
    <w:rsid w:val="66D40FAC"/>
    <w:rsid w:val="68BB7B31"/>
    <w:rsid w:val="70237DCF"/>
    <w:rsid w:val="70AE2E99"/>
    <w:rsid w:val="74BF7959"/>
    <w:rsid w:val="76D4233B"/>
    <w:rsid w:val="77BFB726"/>
    <w:rsid w:val="79B8654B"/>
    <w:rsid w:val="7A8437D3"/>
    <w:rsid w:val="7EE07CAA"/>
    <w:rsid w:val="AEDBA0BA"/>
    <w:rsid w:val="DABEB7C6"/>
    <w:rsid w:val="FA453D85"/>
    <w:rsid w:val="FBB6484B"/>
    <w:rsid w:val="FEE58827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62</Characters>
  <Lines>1</Lines>
  <Paragraphs>1</Paragraphs>
  <TotalTime>7</TotalTime>
  <ScaleCrop>false</ScaleCrop>
  <LinksUpToDate>false</LinksUpToDate>
  <CharactersWithSpaces>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2018-10-19T00:56:00Z</dcterms:created>
  <dc:creator>zfs-shixi-0001</dc:creator>
  <cp:lastModifiedBy>小璟</cp:lastModifiedBy>
  <cp:lastPrinted>2023-10-09T18:40:00Z</cp:lastPrinted>
  <dcterms:modified xsi:type="dcterms:W3CDTF">2025-12-19T01:59:56Z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FD72CB262B524A1680183AF6E5F3ED66_12</vt:lpwstr>
  </property>
  <property fmtid="{D5CDD505-2E9C-101B-9397-08002B2CF9AE}" pid="4" name="KSOTemplateDocerSaveRecord">
    <vt:lpwstr>eyJoZGlkIjoiMzM1NTVmZWJlZjhiMTM5ZTIwZDRhY2MxOWFmNjE4MDYiLCJ1c2VySWQiOiIyMTE3Nzk2MDYifQ==</vt:lpwstr>
  </property>
</Properties>
</file>