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5FA1" w14:textId="77777777" w:rsidR="0070104A" w:rsidRPr="0070104A" w:rsidRDefault="0070104A" w:rsidP="0070104A">
      <w:pPr>
        <w:pStyle w:val="ae"/>
        <w:spacing w:line="480" w:lineRule="exact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 w:rsidRPr="0070104A">
        <w:rPr>
          <w:rStyle w:val="af"/>
          <w:rFonts w:ascii="华文中宋" w:eastAsia="华文中宋" w:hAnsi="华文中宋" w:cs="Times New Roman" w:hint="eastAsia"/>
          <w:color w:val="333333"/>
          <w:sz w:val="36"/>
          <w:szCs w:val="36"/>
          <w:shd w:val="clear" w:color="auto" w:fill="FFFFFF"/>
        </w:rPr>
        <w:t>上海政法学院采购与招标</w:t>
      </w:r>
      <w:r w:rsidRPr="0070104A">
        <w:rPr>
          <w:rStyle w:val="af"/>
          <w:rFonts w:ascii="华文中宋" w:eastAsia="华文中宋" w:hAnsi="华文中宋" w:cs="Times New Roman"/>
          <w:color w:val="333333"/>
          <w:sz w:val="36"/>
          <w:szCs w:val="36"/>
          <w:shd w:val="clear" w:color="auto" w:fill="FFFFFF"/>
        </w:rPr>
        <w:t>项目履约验收汇总表</w:t>
      </w:r>
    </w:p>
    <w:tbl>
      <w:tblPr>
        <w:tblW w:w="8647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1701"/>
        <w:gridCol w:w="2693"/>
      </w:tblGrid>
      <w:tr w:rsidR="0070104A" w:rsidRPr="00FF4A67" w14:paraId="6266824D" w14:textId="77777777" w:rsidTr="006F6661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792FA" w14:textId="77777777" w:rsidR="0070104A" w:rsidRPr="00FF4A67" w:rsidRDefault="0070104A" w:rsidP="006F6661">
            <w:pPr>
              <w:pStyle w:val="ae"/>
              <w:jc w:val="center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>
              <w:rPr>
                <w:rStyle w:val="af"/>
                <w:rFonts w:ascii="黑体" w:eastAsia="黑体" w:hAnsi="黑体" w:cs="Times New Roman" w:hint="eastAsia"/>
                <w:color w:val="333333"/>
              </w:rPr>
              <w:t>项目名称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8BD0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722A83EF" w14:textId="77777777" w:rsidTr="006F6661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B8B7" w14:textId="77777777" w:rsidR="0070104A" w:rsidRDefault="0070104A" w:rsidP="006F6661">
            <w:pPr>
              <w:pStyle w:val="ae"/>
              <w:jc w:val="center"/>
              <w:rPr>
                <w:rFonts w:ascii="黑体" w:eastAsia="黑体" w:hAnsi="黑体" w:cs="Times New Roman" w:hint="eastAsia"/>
              </w:rPr>
            </w:pPr>
            <w:r w:rsidRPr="00847709">
              <w:rPr>
                <w:rStyle w:val="af"/>
                <w:rFonts w:ascii="黑体" w:eastAsia="黑体" w:hAnsi="黑体" w:cs="Times New Roman"/>
                <w:color w:val="333333"/>
              </w:rPr>
              <w:t>中标单位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7F7CF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7AAA81D9" w14:textId="77777777" w:rsidTr="006F6661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44974" w14:textId="77777777" w:rsidR="0070104A" w:rsidRPr="00847709" w:rsidRDefault="0070104A" w:rsidP="006F6661">
            <w:pPr>
              <w:pStyle w:val="ae"/>
              <w:jc w:val="center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2C4155">
              <w:rPr>
                <w:rStyle w:val="af"/>
                <w:rFonts w:ascii="黑体" w:eastAsia="黑体" w:hAnsi="黑体" w:cs="Times New Roman" w:hint="eastAsia"/>
                <w:color w:val="333333"/>
              </w:rPr>
              <w:t>相关实施</w:t>
            </w:r>
            <w:r w:rsidRPr="002C4155">
              <w:rPr>
                <w:rStyle w:val="af"/>
                <w:rFonts w:ascii="黑体" w:eastAsia="黑体" w:hAnsi="黑体" w:cs="Times New Roman"/>
                <w:color w:val="333333"/>
              </w:rPr>
              <w:t>单位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2DB0D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57246F7D" w14:textId="77777777" w:rsidTr="006F6661">
        <w:trPr>
          <w:trHeight w:val="585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4530C" w14:textId="77777777" w:rsidR="0070104A" w:rsidRPr="00FF4A67" w:rsidRDefault="0070104A" w:rsidP="006F6661">
            <w:pPr>
              <w:pStyle w:val="ae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开工日期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2DEE2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D50C0" w14:textId="77777777" w:rsidR="0070104A" w:rsidRPr="00FF4A67" w:rsidRDefault="0070104A" w:rsidP="006F6661">
            <w:pPr>
              <w:pStyle w:val="ae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竣工日期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FCEFC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2A5BE486" w14:textId="77777777" w:rsidTr="006F6661">
        <w:trPr>
          <w:trHeight w:val="61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5F55D" w14:textId="77777777" w:rsidR="0070104A" w:rsidRPr="00FF4A67" w:rsidRDefault="0070104A" w:rsidP="006F6661">
            <w:pPr>
              <w:pStyle w:val="ae"/>
              <w:jc w:val="center"/>
              <w:rPr>
                <w:rFonts w:ascii="黑体" w:eastAsia="黑体" w:hAnsi="黑体" w:cs="Times New Roman" w:hint="eastAsia"/>
              </w:rPr>
            </w:pPr>
            <w:r w:rsidRPr="002C4155">
              <w:rPr>
                <w:rStyle w:val="af"/>
                <w:rFonts w:ascii="黑体" w:eastAsia="黑体" w:hAnsi="黑体" w:cs="Times New Roman"/>
                <w:color w:val="333333"/>
              </w:rPr>
              <w:t>项目</w:t>
            </w:r>
            <w:r w:rsidRPr="002C4155">
              <w:rPr>
                <w:rStyle w:val="af"/>
                <w:rFonts w:ascii="黑体" w:eastAsia="黑体" w:hAnsi="黑体" w:cs="Times New Roman" w:hint="eastAsia"/>
                <w:color w:val="333333"/>
              </w:rPr>
              <w:t>负责人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2BA4A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189FE" w14:textId="77777777" w:rsidR="0070104A" w:rsidRPr="00DE363B" w:rsidRDefault="0070104A" w:rsidP="006F6661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DE363B">
              <w:rPr>
                <w:rFonts w:ascii="黑体" w:eastAsia="黑体" w:hAnsi="黑体" w:cs="Times New Roman" w:hint="eastAsia"/>
                <w:sz w:val="24"/>
                <w:szCs w:val="24"/>
              </w:rPr>
              <w:t>项目实施部门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B79855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016C03FC" w14:textId="77777777" w:rsidTr="006F6661">
        <w:trPr>
          <w:trHeight w:val="638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AB509" w14:textId="77777777" w:rsidR="0070104A" w:rsidRPr="00AD4535" w:rsidRDefault="0070104A" w:rsidP="006F6661">
            <w:pPr>
              <w:pStyle w:val="ae"/>
              <w:jc w:val="center"/>
              <w:rPr>
                <w:rStyle w:val="af"/>
                <w:rFonts w:hint="eastAsia"/>
                <w:b w:val="0"/>
                <w:bCs w:val="0"/>
                <w:color w:val="333333"/>
              </w:rPr>
            </w:pPr>
            <w:r w:rsidRPr="00AD4535">
              <w:rPr>
                <w:rStyle w:val="af"/>
                <w:rFonts w:ascii="黑体" w:eastAsia="黑体" w:hAnsi="黑体"/>
                <w:color w:val="333333"/>
              </w:rPr>
              <w:t>相关技术部门</w:t>
            </w:r>
            <w:r>
              <w:rPr>
                <w:rStyle w:val="af"/>
                <w:rFonts w:ascii="黑体" w:eastAsia="黑体" w:hAnsi="黑体" w:hint="eastAsia"/>
                <w:color w:val="333333"/>
              </w:rPr>
              <w:t>或</w:t>
            </w:r>
            <w:r w:rsidRPr="00AD4535">
              <w:rPr>
                <w:rStyle w:val="af"/>
                <w:rFonts w:ascii="黑体" w:eastAsia="黑体" w:hAnsi="黑体"/>
                <w:color w:val="333333"/>
              </w:rPr>
              <w:t>聘请专家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FD145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151C156A" w14:textId="77777777" w:rsidTr="006F6661">
        <w:trPr>
          <w:trHeight w:val="544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18BB4" w14:textId="77777777" w:rsidR="0070104A" w:rsidRPr="00FF4A67" w:rsidRDefault="0070104A" w:rsidP="006F6661">
            <w:pPr>
              <w:pStyle w:val="ae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项目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使用部门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931DD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AB679" w14:textId="77777777" w:rsidR="0070104A" w:rsidRPr="00FF4A67" w:rsidRDefault="0070104A" w:rsidP="006F6661">
            <w:pPr>
              <w:pStyle w:val="ae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资产检验部门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73794" w14:textId="77777777" w:rsidR="0070104A" w:rsidRPr="00FF4A67" w:rsidRDefault="0070104A" w:rsidP="006F6661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70104A" w:rsidRPr="00FF4A67" w14:paraId="49D1F5DC" w14:textId="77777777" w:rsidTr="006F6661">
        <w:trPr>
          <w:trHeight w:val="8779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E4584" w14:textId="77777777" w:rsidR="0070104A" w:rsidRDefault="0070104A" w:rsidP="006F6661">
            <w:pPr>
              <w:pStyle w:val="ae"/>
              <w:ind w:firstLine="28"/>
              <w:jc w:val="center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项目概述</w:t>
            </w:r>
          </w:p>
          <w:p w14:paraId="2E6DDA22" w14:textId="77777777" w:rsidR="0070104A" w:rsidRPr="008E4B98" w:rsidRDefault="0070104A" w:rsidP="006F6661">
            <w:pPr>
              <w:pStyle w:val="ae"/>
              <w:ind w:firstLine="28"/>
              <w:jc w:val="center"/>
              <w:rPr>
                <w:rFonts w:ascii="楷体" w:eastAsia="楷体" w:hAnsi="楷体" w:cs="Times New Roman" w:hint="eastAsia"/>
              </w:rPr>
            </w:pPr>
            <w:r w:rsidRPr="008E4B98">
              <w:rPr>
                <w:rStyle w:val="af"/>
                <w:rFonts w:ascii="楷体" w:eastAsia="楷体" w:hAnsi="楷体" w:cs="Times New Roman"/>
                <w:color w:val="333333"/>
              </w:rPr>
              <w:t>（</w:t>
            </w:r>
            <w:r w:rsidRPr="008E4B98">
              <w:rPr>
                <w:rStyle w:val="af"/>
                <w:rFonts w:ascii="楷体" w:eastAsia="楷体" w:hAnsi="楷体" w:cs="Times New Roman" w:hint="eastAsia"/>
                <w:color w:val="333333"/>
              </w:rPr>
              <w:t>项目负责</w:t>
            </w:r>
            <w:r w:rsidRPr="008E4B98">
              <w:rPr>
                <w:rStyle w:val="af"/>
                <w:rFonts w:ascii="楷体" w:eastAsia="楷体" w:hAnsi="楷体" w:cs="Times New Roman"/>
                <w:color w:val="333333"/>
              </w:rPr>
              <w:t>人填写）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60386" w14:textId="77777777" w:rsidR="0070104A" w:rsidRPr="00FF4A67" w:rsidRDefault="0070104A" w:rsidP="006F6661">
            <w:pPr>
              <w:pStyle w:val="ae"/>
              <w:ind w:firstLine="3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Fonts w:ascii="黑体" w:eastAsia="黑体" w:hAnsi="黑体" w:cs="Times New Roman"/>
              </w:rPr>
              <w:t>（</w:t>
            </w:r>
            <w:r w:rsidRPr="008E4B98">
              <w:rPr>
                <w:rFonts w:ascii="楷体" w:eastAsia="楷体" w:hAnsi="楷体" w:cs="Times New Roman"/>
              </w:rPr>
              <w:t>说明项目概况</w:t>
            </w:r>
            <w:r w:rsidRPr="008E4B98">
              <w:rPr>
                <w:rFonts w:ascii="楷体" w:eastAsia="楷体" w:hAnsi="楷体" w:cs="Times New Roman" w:hint="eastAsia"/>
              </w:rPr>
              <w:t>、</w:t>
            </w:r>
            <w:r w:rsidRPr="008E4B98">
              <w:rPr>
                <w:rFonts w:ascii="楷体" w:eastAsia="楷体" w:hAnsi="楷体" w:cs="Times New Roman"/>
              </w:rPr>
              <w:t>实施目的、主要验收指标</w:t>
            </w:r>
            <w:r w:rsidRPr="008E4B98">
              <w:rPr>
                <w:rFonts w:ascii="楷体" w:eastAsia="楷体" w:hAnsi="楷体" w:cs="Times New Roman" w:hint="eastAsia"/>
              </w:rPr>
              <w:t>、</w:t>
            </w:r>
            <w:r w:rsidRPr="008E4B98">
              <w:rPr>
                <w:rFonts w:ascii="楷体" w:eastAsia="楷体" w:hAnsi="楷体" w:cs="Times New Roman"/>
              </w:rPr>
              <w:t>验收方法等</w:t>
            </w:r>
            <w:r w:rsidRPr="00FF4A67">
              <w:rPr>
                <w:rFonts w:ascii="黑体" w:eastAsia="黑体" w:hAnsi="黑体" w:cs="Times New Roman"/>
              </w:rPr>
              <w:t>）</w:t>
            </w:r>
          </w:p>
        </w:tc>
      </w:tr>
      <w:tr w:rsidR="0070104A" w:rsidRPr="00FF4A67" w14:paraId="5C1F532B" w14:textId="77777777" w:rsidTr="006F6661">
        <w:trPr>
          <w:trHeight w:val="2821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1CC05" w14:textId="77777777" w:rsidR="0070104A" w:rsidRPr="00FF4A67" w:rsidRDefault="0070104A" w:rsidP="006F6661">
            <w:pPr>
              <w:pStyle w:val="ae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AD4535">
              <w:rPr>
                <w:rStyle w:val="af"/>
                <w:rFonts w:ascii="黑体" w:eastAsia="黑体" w:hAnsi="黑体"/>
                <w:color w:val="333333"/>
              </w:rPr>
              <w:lastRenderedPageBreak/>
              <w:t>相关技术部门</w:t>
            </w:r>
            <w:r>
              <w:rPr>
                <w:rStyle w:val="af"/>
                <w:rFonts w:ascii="黑体" w:eastAsia="黑体" w:hAnsi="黑体" w:hint="eastAsia"/>
                <w:color w:val="333333"/>
              </w:rPr>
              <w:t>或</w:t>
            </w:r>
            <w:r w:rsidRPr="00AD4535">
              <w:rPr>
                <w:rStyle w:val="af"/>
                <w:rFonts w:ascii="黑体" w:eastAsia="黑体" w:hAnsi="黑体"/>
                <w:color w:val="333333"/>
              </w:rPr>
              <w:t>聘请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专家意见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CA028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</w:p>
          <w:p w14:paraId="72E8C4D1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66D37F28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5AC21DD6" w14:textId="77777777" w:rsidR="0070104A" w:rsidRPr="00FF4A67" w:rsidRDefault="0070104A" w:rsidP="006F6661">
            <w:pPr>
              <w:pStyle w:val="ae"/>
              <w:ind w:firstLineChars="1500" w:firstLine="3614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验收人(签名)：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63FF81B1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          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日期 :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70104A" w:rsidRPr="00FF4A67" w14:paraId="51EBCCEA" w14:textId="77777777" w:rsidTr="006F6661">
        <w:trPr>
          <w:trHeight w:val="3245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679BB" w14:textId="77777777" w:rsidR="0070104A" w:rsidRPr="00FF4A67" w:rsidRDefault="0070104A" w:rsidP="006F6661">
            <w:pPr>
              <w:pStyle w:val="ae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项目使用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部门意见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8BDFF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</w:t>
            </w:r>
          </w:p>
          <w:p w14:paraId="68DDA8EA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</w:p>
          <w:p w14:paraId="1AA60B93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</w:p>
          <w:p w14:paraId="6F16D5D3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</w:p>
          <w:p w14:paraId="5A15EE2C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</w:p>
          <w:p w14:paraId="165EE4D4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验收人(签名)</w:t>
            </w:r>
            <w:r>
              <w:rPr>
                <w:rStyle w:val="af"/>
                <w:rFonts w:ascii="黑体" w:eastAsia="黑体" w:hAnsi="黑体" w:cs="Times New Roman" w:hint="eastAsia"/>
                <w:color w:val="333333"/>
              </w:rPr>
              <w:t>：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        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部门(领导签名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)：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517D607F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70104A" w:rsidRPr="00FF4A67" w14:paraId="79E2A100" w14:textId="77777777" w:rsidTr="006F6661">
        <w:trPr>
          <w:trHeight w:val="3371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1129C" w14:textId="77777777" w:rsidR="0070104A" w:rsidRPr="00FF4A67" w:rsidRDefault="0070104A" w:rsidP="006F6661">
            <w:pPr>
              <w:pStyle w:val="ae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资产检验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部门意见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3D033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</w:p>
          <w:p w14:paraId="19E71317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50D415AC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735049CA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Fonts w:ascii="黑体" w:eastAsia="黑体" w:hAnsi="黑体" w:cs="Times New Roman" w:hint="eastAsia"/>
              </w:rPr>
            </w:pPr>
          </w:p>
          <w:p w14:paraId="6A2BB035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验收人(签名)</w:t>
            </w:r>
            <w:r>
              <w:rPr>
                <w:rStyle w:val="af"/>
                <w:rFonts w:ascii="黑体" w:eastAsia="黑体" w:hAnsi="黑体" w:cs="Times New Roman" w:hint="eastAsia"/>
                <w:color w:val="333333"/>
              </w:rPr>
              <w:t>：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        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部门(领导签名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)：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</w:t>
            </w:r>
          </w:p>
          <w:p w14:paraId="2913DBC3" w14:textId="77777777" w:rsidR="0070104A" w:rsidRPr="00FF4A67" w:rsidRDefault="0070104A" w:rsidP="006F6661">
            <w:pPr>
              <w:pStyle w:val="ae"/>
              <w:ind w:firstLine="482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  <w:tr w:rsidR="0070104A" w:rsidRPr="00FF4A67" w14:paraId="386AD102" w14:textId="77777777" w:rsidTr="006F6661">
        <w:trPr>
          <w:trHeight w:val="3082"/>
          <w:tblCellSpacing w:w="0" w:type="dxa"/>
        </w:trPr>
        <w:tc>
          <w:tcPr>
            <w:tcW w:w="17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47830D" w14:textId="77777777" w:rsidR="0070104A" w:rsidRPr="00FF4A67" w:rsidRDefault="0070104A" w:rsidP="006F6661">
            <w:pPr>
              <w:pStyle w:val="ae"/>
              <w:ind w:firstLine="30"/>
              <w:jc w:val="center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验收结论</w:t>
            </w:r>
          </w:p>
        </w:tc>
        <w:tc>
          <w:tcPr>
            <w:tcW w:w="694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B3B8E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</w:p>
          <w:p w14:paraId="12A8620C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</w:p>
          <w:p w14:paraId="60C62752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cs="Times New Roman" w:hint="eastAsia"/>
                <w:b w:val="0"/>
                <w:bCs w:val="0"/>
                <w:color w:val="333333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</w:p>
          <w:p w14:paraId="2CDF6CA3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Style w:val="af"/>
                <w:rFonts w:ascii="黑体" w:eastAsia="黑体" w:hAnsi="黑体" w:hint="eastAsia"/>
                <w:color w:val="333333"/>
              </w:rPr>
            </w:pPr>
          </w:p>
          <w:p w14:paraId="12578455" w14:textId="77777777" w:rsidR="0070104A" w:rsidRPr="00FF4A67" w:rsidRDefault="0070104A" w:rsidP="006F6661">
            <w:pPr>
              <w:pStyle w:val="ae"/>
              <w:ind w:firstLineChars="700" w:firstLine="1687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验收小组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组长(签名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、</w:t>
            </w:r>
            <w:r>
              <w:rPr>
                <w:rStyle w:val="af"/>
                <w:rFonts w:ascii="黑体" w:eastAsia="黑体" w:hAnsi="黑体" w:cs="Times New Roman" w:hint="eastAsia"/>
                <w:color w:val="333333"/>
              </w:rPr>
              <w:t>部门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>公章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>)：</w:t>
            </w:r>
          </w:p>
          <w:p w14:paraId="427C5F8F" w14:textId="77777777" w:rsidR="0070104A" w:rsidRPr="00FF4A67" w:rsidRDefault="0070104A" w:rsidP="006F6661">
            <w:pPr>
              <w:pStyle w:val="ae"/>
              <w:ind w:firstLine="480"/>
              <w:jc w:val="both"/>
              <w:rPr>
                <w:rFonts w:ascii="黑体" w:eastAsia="黑体" w:hAnsi="黑体" w:cs="Times New Roman" w:hint="eastAsia"/>
              </w:rPr>
            </w:pP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              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日期 :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 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年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月</w:t>
            </w:r>
            <w:r w:rsidRPr="00FF4A67">
              <w:rPr>
                <w:rStyle w:val="af"/>
                <w:rFonts w:ascii="Calibri" w:eastAsia="黑体" w:hAnsi="Calibri" w:cs="Calibri"/>
                <w:color w:val="333333"/>
              </w:rPr>
              <w:t>     </w:t>
            </w:r>
            <w:r w:rsidRPr="00FF4A67">
              <w:rPr>
                <w:rStyle w:val="af"/>
                <w:rFonts w:ascii="黑体" w:eastAsia="黑体" w:hAnsi="黑体" w:cs="Times New Roman" w:hint="eastAsia"/>
                <w:color w:val="333333"/>
              </w:rPr>
              <w:t xml:space="preserve"> </w:t>
            </w:r>
            <w:r w:rsidRPr="00FF4A67">
              <w:rPr>
                <w:rStyle w:val="af"/>
                <w:rFonts w:ascii="黑体" w:eastAsia="黑体" w:hAnsi="黑体" w:cs="Times New Roman"/>
                <w:color w:val="333333"/>
              </w:rPr>
              <w:t xml:space="preserve"> 日</w:t>
            </w:r>
          </w:p>
        </w:tc>
      </w:tr>
    </w:tbl>
    <w:p w14:paraId="379B9111" w14:textId="1C4E7F0D" w:rsidR="005B6FE5" w:rsidRDefault="005B6FE5" w:rsidP="0070104A">
      <w:pPr>
        <w:widowControl/>
        <w:jc w:val="left"/>
        <w:rPr>
          <w:rFonts w:hint="eastAsia"/>
        </w:rPr>
      </w:pPr>
    </w:p>
    <w:sectPr w:rsidR="005B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4A"/>
    <w:rsid w:val="005B6FE5"/>
    <w:rsid w:val="006C6EA5"/>
    <w:rsid w:val="0070104A"/>
    <w:rsid w:val="00D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BBDA"/>
  <w15:chartTrackingRefBased/>
  <w15:docId w15:val="{815657F2-E83F-471B-BEDB-D4D184E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0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0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0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0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0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1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0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04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7010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701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彭辉</dc:creator>
  <cp:keywords/>
  <dc:description/>
  <cp:lastModifiedBy>彭辉</cp:lastModifiedBy>
  <cp:revision>1</cp:revision>
  <dcterms:created xsi:type="dcterms:W3CDTF">2025-04-25T01:15:00Z</dcterms:created>
  <dcterms:modified xsi:type="dcterms:W3CDTF">2025-04-25T01:15:00Z</dcterms:modified>
</cp:coreProperties>
</file>