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23" w:rsidRDefault="00131823" w:rsidP="00131823">
      <w:pPr>
        <w:spacing w:line="440" w:lineRule="exact"/>
        <w:jc w:val="center"/>
        <w:rPr>
          <w:rFonts w:ascii="方正小标宋简体" w:eastAsia="方正小标宋简体"/>
          <w:sz w:val="32"/>
          <w:szCs w:val="32"/>
        </w:rPr>
      </w:pPr>
      <w:r w:rsidRPr="007F1DB4">
        <w:rPr>
          <w:rFonts w:ascii="方正小标宋简体" w:eastAsia="方正小标宋简体" w:hint="eastAsia"/>
          <w:sz w:val="32"/>
          <w:szCs w:val="32"/>
        </w:rPr>
        <w:t>201</w:t>
      </w:r>
      <w:r>
        <w:rPr>
          <w:rFonts w:ascii="方正小标宋简体" w:eastAsia="方正小标宋简体"/>
          <w:sz w:val="32"/>
          <w:szCs w:val="32"/>
        </w:rPr>
        <w:t>7</w:t>
      </w:r>
      <w:r w:rsidRPr="007F1DB4">
        <w:rPr>
          <w:rFonts w:ascii="方正小标宋简体" w:eastAsia="方正小标宋简体" w:hint="eastAsia"/>
          <w:sz w:val="32"/>
          <w:szCs w:val="32"/>
        </w:rPr>
        <w:t>年上海市大</w:t>
      </w:r>
      <w:r>
        <w:rPr>
          <w:rFonts w:ascii="方正小标宋简体" w:eastAsia="方正小标宋简体" w:hint="eastAsia"/>
          <w:sz w:val="32"/>
          <w:szCs w:val="32"/>
        </w:rPr>
        <w:t>中</w:t>
      </w:r>
      <w:r w:rsidRPr="007F1DB4">
        <w:rPr>
          <w:rFonts w:ascii="方正小标宋简体" w:eastAsia="方正小标宋简体" w:hint="eastAsia"/>
          <w:sz w:val="32"/>
          <w:szCs w:val="32"/>
        </w:rPr>
        <w:t>学生</w:t>
      </w:r>
      <w:r>
        <w:rPr>
          <w:rFonts w:ascii="方正小标宋简体" w:eastAsia="方正小标宋简体" w:hint="eastAsia"/>
          <w:sz w:val="32"/>
          <w:szCs w:val="32"/>
        </w:rPr>
        <w:t>暑期</w:t>
      </w:r>
      <w:r w:rsidRPr="007F1DB4">
        <w:rPr>
          <w:rFonts w:ascii="方正小标宋简体" w:eastAsia="方正小标宋简体" w:hint="eastAsia"/>
          <w:sz w:val="32"/>
          <w:szCs w:val="32"/>
        </w:rPr>
        <w:t>社会实践</w:t>
      </w:r>
      <w:r>
        <w:rPr>
          <w:rFonts w:ascii="方正小标宋简体" w:eastAsia="方正小标宋简体" w:hint="eastAsia"/>
          <w:sz w:val="32"/>
          <w:szCs w:val="32"/>
        </w:rPr>
        <w:t>全国</w:t>
      </w:r>
      <w:r w:rsidRPr="007F1DB4">
        <w:rPr>
          <w:rFonts w:ascii="方正小标宋简体" w:eastAsia="方正小标宋简体" w:hint="eastAsia"/>
          <w:sz w:val="32"/>
          <w:szCs w:val="32"/>
        </w:rPr>
        <w:t>重点团队</w:t>
      </w:r>
      <w:r>
        <w:rPr>
          <w:rFonts w:ascii="方正小标宋简体" w:eastAsia="方正小标宋简体" w:hint="eastAsia"/>
          <w:sz w:val="32"/>
          <w:szCs w:val="32"/>
        </w:rPr>
        <w:t>申报</w:t>
      </w:r>
      <w:r w:rsidRPr="007F1DB4">
        <w:rPr>
          <w:rFonts w:ascii="方正小标宋简体" w:eastAsia="方正小标宋简体" w:hint="eastAsia"/>
          <w:sz w:val="32"/>
          <w:szCs w:val="32"/>
        </w:rPr>
        <w:t>表</w:t>
      </w:r>
    </w:p>
    <w:p w:rsidR="00131823" w:rsidRDefault="00131823" w:rsidP="00131823">
      <w:pPr>
        <w:spacing w:line="440" w:lineRule="exact"/>
        <w:jc w:val="center"/>
        <w:rPr>
          <w:rFonts w:ascii="方正小标宋简体" w:eastAsia="方正小标宋简体" w:hAnsi="宋体"/>
          <w:spacing w:val="-10"/>
          <w:sz w:val="32"/>
          <w:szCs w:val="32"/>
        </w:rPr>
      </w:pPr>
      <w:r w:rsidRPr="007F1DB4">
        <w:rPr>
          <w:rFonts w:ascii="方正小标宋简体" w:eastAsia="方正小标宋简体" w:hint="eastAsia"/>
          <w:sz w:val="32"/>
          <w:szCs w:val="32"/>
        </w:rPr>
        <w:t>（“三下乡”团队）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09"/>
        <w:gridCol w:w="1370"/>
        <w:gridCol w:w="1386"/>
        <w:gridCol w:w="1538"/>
        <w:gridCol w:w="1475"/>
        <w:gridCol w:w="1255"/>
        <w:gridCol w:w="1327"/>
      </w:tblGrid>
      <w:tr w:rsidR="00131823" w:rsidRPr="00594891" w:rsidTr="003019C6">
        <w:trPr>
          <w:trHeight w:val="20"/>
          <w:jc w:val="center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项目基本信息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131823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学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院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全称</w:t>
            </w:r>
          </w:p>
        </w:tc>
        <w:tc>
          <w:tcPr>
            <w:tcW w:w="698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31823" w:rsidRPr="00594891" w:rsidTr="003019C6">
        <w:trPr>
          <w:trHeight w:val="20"/>
          <w:jc w:val="center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项目全称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31823" w:rsidRPr="00594891" w:rsidTr="003019C6">
        <w:trPr>
          <w:trHeight w:val="20"/>
          <w:jc w:val="center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申报类别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Default="00131823" w:rsidP="003019C6">
            <w:pPr>
              <w:spacing w:line="440" w:lineRule="exact"/>
              <w:ind w:left="240" w:hangingChars="100" w:hanging="240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（   ）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1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讲话精神宣讲团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2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国情社情观察团</w:t>
            </w:r>
          </w:p>
          <w:p w:rsidR="00131823" w:rsidRDefault="00131823" w:rsidP="003019C6">
            <w:pPr>
              <w:spacing w:line="440" w:lineRule="exact"/>
              <w:ind w:leftChars="114" w:left="239" w:firstLineChars="250" w:firstLine="6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3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依法治国宣讲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团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4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科技支农帮扶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团</w:t>
            </w:r>
          </w:p>
          <w:p w:rsidR="00131823" w:rsidRDefault="00131823" w:rsidP="003019C6">
            <w:pPr>
              <w:spacing w:line="440" w:lineRule="exact"/>
              <w:ind w:leftChars="114" w:left="239" w:firstLineChars="250" w:firstLine="6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5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教育关爱服务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团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6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文化艺术服务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团</w:t>
            </w:r>
          </w:p>
          <w:p w:rsidR="00131823" w:rsidRDefault="00131823" w:rsidP="003019C6">
            <w:pPr>
              <w:spacing w:line="440" w:lineRule="exact"/>
              <w:ind w:leftChars="114" w:left="239" w:firstLineChars="250" w:firstLine="6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7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爱心医疗服务团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8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.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禁毒防艾宣传团 </w:t>
            </w:r>
          </w:p>
          <w:p w:rsidR="00131823" w:rsidRPr="00594891" w:rsidRDefault="00131823" w:rsidP="003019C6">
            <w:pPr>
              <w:spacing w:line="440" w:lineRule="exact"/>
              <w:ind w:leftChars="114" w:left="239" w:firstLineChars="250" w:firstLine="6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9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美丽中国实践团 </w:t>
            </w:r>
          </w:p>
        </w:tc>
      </w:tr>
      <w:tr w:rsidR="00131823" w:rsidRPr="00594891" w:rsidTr="003019C6">
        <w:trPr>
          <w:trHeight w:val="20"/>
          <w:jc w:val="center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实践时间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实践地点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团队人数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31823" w:rsidRPr="00594891" w:rsidTr="003019C6">
        <w:trPr>
          <w:trHeight w:val="20"/>
          <w:jc w:val="center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团队负责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31823" w:rsidRPr="00594891" w:rsidTr="003019C6">
        <w:trPr>
          <w:trHeight w:val="20"/>
          <w:jc w:val="center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指导老师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职  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31823" w:rsidRPr="00594891" w:rsidTr="003019C6">
        <w:trPr>
          <w:trHeight w:val="20"/>
          <w:jc w:val="center"/>
        </w:trPr>
        <w:tc>
          <w:tcPr>
            <w:tcW w:w="50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86" w:type="dxa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单  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研究领域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31823" w:rsidRPr="00594891" w:rsidTr="003019C6">
        <w:trPr>
          <w:trHeight w:val="703"/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项目目的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31823" w:rsidRPr="00594891" w:rsidRDefault="00131823" w:rsidP="003019C6">
            <w:pPr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31823" w:rsidRPr="00594891" w:rsidRDefault="00131823" w:rsidP="003019C6">
            <w:pPr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31823" w:rsidRPr="00594891" w:rsidTr="003019C6">
        <w:trPr>
          <w:trHeight w:val="2656"/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项目内容</w:t>
            </w:r>
          </w:p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1823" w:rsidRPr="00594891" w:rsidRDefault="00131823" w:rsidP="003019C6">
            <w:pPr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（不超过800字）</w:t>
            </w:r>
          </w:p>
          <w:p w:rsidR="00131823" w:rsidRPr="00594891" w:rsidRDefault="00131823" w:rsidP="003019C6">
            <w:pPr>
              <w:spacing w:line="44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31823" w:rsidRPr="00594891" w:rsidRDefault="00131823" w:rsidP="003019C6">
            <w:pPr>
              <w:spacing w:line="44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31823" w:rsidRPr="00594891" w:rsidRDefault="00131823" w:rsidP="003019C6">
            <w:pPr>
              <w:spacing w:line="44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31823" w:rsidRPr="00594891" w:rsidRDefault="00131823" w:rsidP="003019C6">
            <w:pPr>
              <w:spacing w:line="44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31823" w:rsidRPr="00594891" w:rsidRDefault="00131823" w:rsidP="003019C6">
            <w:pPr>
              <w:spacing w:line="44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31823" w:rsidRPr="00594891" w:rsidRDefault="00131823" w:rsidP="003019C6">
            <w:pPr>
              <w:spacing w:line="440" w:lineRule="exact"/>
              <w:ind w:firstLineChars="1600" w:firstLine="384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31823" w:rsidRPr="00594891" w:rsidTr="003019C6">
        <w:trPr>
          <w:trHeight w:val="1553"/>
          <w:jc w:val="center"/>
        </w:trPr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学院</w:t>
            </w: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团委</w:t>
            </w:r>
          </w:p>
          <w:p w:rsidR="00131823" w:rsidRPr="00594891" w:rsidRDefault="00131823" w:rsidP="003019C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698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31823" w:rsidRPr="00594891" w:rsidRDefault="00131823" w:rsidP="003019C6">
            <w:pPr>
              <w:spacing w:line="44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31823" w:rsidRPr="00594891" w:rsidRDefault="00131823" w:rsidP="003019C6">
            <w:pPr>
              <w:spacing w:line="44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31823" w:rsidRPr="00594891" w:rsidRDefault="00131823" w:rsidP="003019C6">
            <w:pPr>
              <w:spacing w:line="44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盖  章</w:t>
            </w:r>
          </w:p>
          <w:p w:rsidR="00131823" w:rsidRPr="00594891" w:rsidRDefault="00131823" w:rsidP="003019C6">
            <w:pPr>
              <w:spacing w:line="440" w:lineRule="exact"/>
              <w:ind w:firstLineChars="1700" w:firstLine="4080"/>
              <w:rPr>
                <w:rFonts w:ascii="仿宋_GB2312" w:eastAsia="仿宋_GB2312"/>
                <w:bCs/>
                <w:sz w:val="24"/>
                <w:szCs w:val="24"/>
              </w:rPr>
            </w:pPr>
            <w:r w:rsidRPr="00594891">
              <w:rPr>
                <w:rFonts w:ascii="仿宋_GB2312" w:eastAsia="仿宋_GB2312" w:hint="eastAsia"/>
                <w:bCs/>
                <w:sz w:val="24"/>
                <w:szCs w:val="24"/>
              </w:rPr>
              <w:t>年  月日</w:t>
            </w:r>
          </w:p>
        </w:tc>
      </w:tr>
    </w:tbl>
    <w:p w:rsidR="00131823" w:rsidRPr="00131823" w:rsidRDefault="00131823" w:rsidP="00131823">
      <w:pPr>
        <w:overflowPunct w:val="0"/>
        <w:adjustRightInd w:val="0"/>
        <w:snapToGrid w:val="0"/>
        <w:spacing w:line="500" w:lineRule="exact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 w:rsidRPr="00E670F4">
        <w:rPr>
          <w:rFonts w:ascii="仿宋_GB2312" w:eastAsia="仿宋_GB2312" w:hAnsi="宋体" w:cs="宋体" w:hint="eastAsia"/>
          <w:kern w:val="0"/>
          <w:sz w:val="24"/>
          <w:szCs w:val="24"/>
        </w:rPr>
        <w:t>备注：请于7月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Pr="00E670F4">
        <w:rPr>
          <w:rFonts w:ascii="仿宋_GB2312" w:eastAsia="仿宋_GB2312" w:hAnsi="宋体" w:cs="宋体" w:hint="eastAsia"/>
          <w:kern w:val="0"/>
          <w:sz w:val="24"/>
          <w:szCs w:val="24"/>
        </w:rPr>
        <w:t>日前将电子版报送至工作邮箱：</w:t>
      </w:r>
      <w:r w:rsidRPr="00131823">
        <w:rPr>
          <w:rFonts w:ascii="仿宋_GB2312" w:eastAsia="仿宋_GB2312" w:hAnsi="宋体" w:cs="宋体" w:hint="eastAsia"/>
          <w:kern w:val="0"/>
          <w:sz w:val="24"/>
          <w:szCs w:val="24"/>
        </w:rPr>
        <w:t>shupl_shsj@126.com</w:t>
      </w:r>
      <w:r w:rsidRPr="00E670F4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9E71B1" w:rsidRPr="00131823" w:rsidRDefault="009E71B1"/>
    <w:sectPr w:rsidR="009E71B1" w:rsidRPr="00131823" w:rsidSect="00CD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B1" w:rsidRDefault="009E71B1" w:rsidP="00131823">
      <w:r>
        <w:separator/>
      </w:r>
    </w:p>
  </w:endnote>
  <w:endnote w:type="continuationSeparator" w:id="1">
    <w:p w:rsidR="009E71B1" w:rsidRDefault="009E71B1" w:rsidP="0013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B1" w:rsidRDefault="009E71B1" w:rsidP="00131823">
      <w:r>
        <w:separator/>
      </w:r>
    </w:p>
  </w:footnote>
  <w:footnote w:type="continuationSeparator" w:id="1">
    <w:p w:rsidR="009E71B1" w:rsidRDefault="009E71B1" w:rsidP="001318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823"/>
    <w:rsid w:val="00131823"/>
    <w:rsid w:val="009E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8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1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1823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1318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2017-06-16T09:45:00Z</dcterms:created>
  <dcterms:modified xsi:type="dcterms:W3CDTF">2017-06-16T09:46:00Z</dcterms:modified>
</cp:coreProperties>
</file>